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9319" w14:textId="5D333D09" w:rsidR="006B1C3C" w:rsidRPr="006A5A2D" w:rsidRDefault="00000000">
      <w:pPr>
        <w:pStyle w:val="Nadpisclanku"/>
        <w:rPr>
          <w:lang w:val="cs-CZ"/>
        </w:rPr>
      </w:pPr>
      <w:r w:rsidRPr="006A5A2D">
        <w:rPr>
          <w:lang w:val="cs-CZ"/>
        </w:rPr>
        <w:t>Autorské pokyny pr</w:t>
      </w:r>
      <w:r w:rsidR="006A5A2D">
        <w:rPr>
          <w:lang w:val="cs-CZ"/>
        </w:rPr>
        <w:t>o</w:t>
      </w:r>
      <w:r w:rsidRPr="006A5A2D">
        <w:rPr>
          <w:lang w:val="cs-CZ"/>
        </w:rPr>
        <w:t xml:space="preserve"> </w:t>
      </w:r>
      <w:r w:rsidR="006A5A2D" w:rsidRPr="006A5A2D">
        <w:rPr>
          <w:lang w:val="cs-CZ"/>
        </w:rPr>
        <w:t>přípravu</w:t>
      </w:r>
      <w:r w:rsidRPr="006A5A2D">
        <w:rPr>
          <w:lang w:val="cs-CZ"/>
        </w:rPr>
        <w:t> p</w:t>
      </w:r>
      <w:r w:rsidR="006A5A2D">
        <w:rPr>
          <w:lang w:val="cs-CZ"/>
        </w:rPr>
        <w:t>říspěvků</w:t>
      </w:r>
      <w:r w:rsidRPr="006A5A2D">
        <w:rPr>
          <w:lang w:val="cs-CZ"/>
        </w:rPr>
        <w:t xml:space="preserve"> do </w:t>
      </w:r>
      <w:r w:rsidR="006A5A2D" w:rsidRPr="006A5A2D">
        <w:rPr>
          <w:lang w:val="cs-CZ"/>
        </w:rPr>
        <w:t>sborník</w:t>
      </w:r>
      <w:r w:rsidR="006A5A2D">
        <w:rPr>
          <w:lang w:val="cs-CZ"/>
        </w:rPr>
        <w:t>u</w:t>
      </w:r>
      <w:r w:rsidRPr="006A5A2D">
        <w:rPr>
          <w:lang w:val="cs-CZ"/>
        </w:rPr>
        <w:t xml:space="preserve"> KU</w:t>
      </w:r>
      <w:r w:rsidR="006A5A2D">
        <w:rPr>
          <w:lang w:val="cs-CZ"/>
        </w:rPr>
        <w:t>Ž</w:t>
      </w:r>
      <w:r w:rsidRPr="006A5A2D">
        <w:rPr>
          <w:lang w:val="cs-CZ"/>
        </w:rPr>
        <w:t xml:space="preserve"> 20xx</w:t>
      </w:r>
    </w:p>
    <w:p w14:paraId="1514E866" w14:textId="77777777" w:rsidR="006B1C3C" w:rsidRPr="006A5A2D" w:rsidRDefault="006B1C3C">
      <w:pPr>
        <w:sectPr w:rsidR="006B1C3C" w:rsidRPr="006A5A2D">
          <w:pgSz w:w="11906" w:h="16838"/>
          <w:pgMar w:top="1418" w:right="0" w:bottom="1701" w:left="113" w:header="0" w:footer="0" w:gutter="0"/>
          <w:cols w:space="708"/>
          <w:formProt w:val="0"/>
          <w:docGrid w:linePitch="360"/>
        </w:sectPr>
      </w:pPr>
    </w:p>
    <w:p w14:paraId="5E243B03" w14:textId="77777777" w:rsidR="006B1C3C" w:rsidRPr="006A5A2D" w:rsidRDefault="006B1C3C"/>
    <w:p w14:paraId="2EF8D781" w14:textId="77777777" w:rsidR="006B1C3C" w:rsidRPr="006A5A2D" w:rsidRDefault="006B1C3C"/>
    <w:p w14:paraId="1B703B8B" w14:textId="77777777" w:rsidR="006B1C3C" w:rsidRPr="006A5A2D" w:rsidRDefault="006B1C3C">
      <w:pPr>
        <w:sectPr w:rsidR="006B1C3C" w:rsidRPr="006A5A2D">
          <w:type w:val="continuous"/>
          <w:pgSz w:w="11906" w:h="16838"/>
          <w:pgMar w:top="1418" w:right="1134" w:bottom="1701" w:left="1134" w:header="0" w:footer="0" w:gutter="0"/>
          <w:cols w:num="2" w:space="476"/>
          <w:formProt w:val="0"/>
          <w:docGrid w:linePitch="360"/>
        </w:sectPr>
      </w:pPr>
    </w:p>
    <w:p w14:paraId="3BA90881" w14:textId="77777777" w:rsidR="006B1C3C" w:rsidRPr="006A5A2D" w:rsidRDefault="00000000">
      <w:pPr>
        <w:pStyle w:val="Autor"/>
        <w:rPr>
          <w:lang w:val="cs-CZ"/>
        </w:rPr>
      </w:pPr>
      <w:r w:rsidRPr="006A5A2D">
        <w:rPr>
          <w:lang w:val="cs-CZ"/>
        </w:rPr>
        <w:t>Autor (autoři)</w:t>
      </w:r>
    </w:p>
    <w:p w14:paraId="5EB821DD" w14:textId="77777777" w:rsidR="006B1C3C" w:rsidRPr="006A5A2D" w:rsidRDefault="006B1C3C">
      <w:pPr>
        <w:pStyle w:val="Centrovane"/>
        <w:rPr>
          <w:lang w:val="cs-CZ"/>
        </w:rPr>
      </w:pPr>
    </w:p>
    <w:p w14:paraId="58F815CB" w14:textId="5BEBA9A1" w:rsidR="006B1C3C" w:rsidRPr="006A5A2D" w:rsidRDefault="00000000">
      <w:pPr>
        <w:pStyle w:val="Centrovane"/>
        <w:rPr>
          <w:lang w:val="cs-CZ"/>
        </w:rPr>
      </w:pPr>
      <w:r w:rsidRPr="006A5A2D">
        <w:rPr>
          <w:lang w:val="cs-CZ"/>
        </w:rPr>
        <w:t xml:space="preserve">Adresy </w:t>
      </w:r>
      <w:r w:rsidR="006A5A2D" w:rsidRPr="006A5A2D">
        <w:rPr>
          <w:lang w:val="cs-CZ"/>
        </w:rPr>
        <w:t>autorů</w:t>
      </w:r>
      <w:r w:rsidR="006A5A2D">
        <w:rPr>
          <w:lang w:val="cs-CZ"/>
        </w:rPr>
        <w:t xml:space="preserve"> </w:t>
      </w:r>
      <w:r w:rsidRPr="006A5A2D">
        <w:rPr>
          <w:lang w:val="cs-CZ"/>
        </w:rPr>
        <w:t xml:space="preserve">v poradí: </w:t>
      </w:r>
      <w:r w:rsidR="006A5A2D" w:rsidRPr="006A5A2D">
        <w:rPr>
          <w:lang w:val="cs-CZ"/>
        </w:rPr>
        <w:t>Název</w:t>
      </w:r>
      <w:r w:rsidRPr="006A5A2D">
        <w:rPr>
          <w:lang w:val="cs-CZ"/>
        </w:rPr>
        <w:t xml:space="preserve"> </w:t>
      </w:r>
      <w:r w:rsidR="006A5A2D" w:rsidRPr="006A5A2D">
        <w:rPr>
          <w:lang w:val="cs-CZ"/>
        </w:rPr>
        <w:t>instituce</w:t>
      </w:r>
      <w:r w:rsidRPr="006A5A2D">
        <w:rPr>
          <w:lang w:val="cs-CZ"/>
        </w:rPr>
        <w:t xml:space="preserve"> </w:t>
      </w:r>
    </w:p>
    <w:p w14:paraId="4068E5E9" w14:textId="77777777" w:rsidR="006B1C3C" w:rsidRPr="006A5A2D" w:rsidRDefault="00000000">
      <w:pPr>
        <w:pStyle w:val="Centrovane"/>
        <w:rPr>
          <w:lang w:val="cs-CZ"/>
        </w:rPr>
      </w:pPr>
      <w:r w:rsidRPr="006A5A2D">
        <w:rPr>
          <w:lang w:val="cs-CZ"/>
        </w:rPr>
        <w:t>Adresa instituce</w:t>
      </w:r>
    </w:p>
    <w:p w14:paraId="1348FB55" w14:textId="77777777" w:rsidR="006B1C3C" w:rsidRPr="006A5A2D" w:rsidRDefault="00000000">
      <w:pPr>
        <w:pStyle w:val="Centrovane"/>
        <w:rPr>
          <w:lang w:val="cs-CZ"/>
        </w:rPr>
      </w:pPr>
      <w:r w:rsidRPr="006A5A2D">
        <w:rPr>
          <w:lang w:val="cs-CZ"/>
        </w:rPr>
        <w:t>E-mailové adresy autorů</w:t>
      </w:r>
    </w:p>
    <w:p w14:paraId="71DE9DA1" w14:textId="77777777" w:rsidR="006B1C3C" w:rsidRPr="006A5A2D" w:rsidRDefault="006B1C3C">
      <w:pPr>
        <w:pStyle w:val="Centrovane"/>
        <w:rPr>
          <w:lang w:val="cs-CZ"/>
        </w:rPr>
      </w:pPr>
    </w:p>
    <w:p w14:paraId="04521AB5" w14:textId="77777777" w:rsidR="006B1C3C" w:rsidRPr="006A5A2D" w:rsidRDefault="006B1C3C"/>
    <w:p w14:paraId="5CD756E9" w14:textId="77777777" w:rsidR="006B1C3C" w:rsidRPr="006A5A2D" w:rsidRDefault="006B1C3C">
      <w:pPr>
        <w:sectPr w:rsidR="006B1C3C" w:rsidRPr="006A5A2D">
          <w:type w:val="continuous"/>
          <w:pgSz w:w="11906" w:h="16838"/>
          <w:pgMar w:top="1418" w:right="1134" w:bottom="1701" w:left="1134" w:header="0" w:footer="0" w:gutter="0"/>
          <w:cols w:space="708"/>
          <w:formProt w:val="0"/>
          <w:docGrid w:linePitch="360"/>
        </w:sectPr>
      </w:pPr>
    </w:p>
    <w:p w14:paraId="4C2E1B96" w14:textId="77777777" w:rsidR="006B1C3C" w:rsidRPr="006A5A2D" w:rsidRDefault="00000000">
      <w:pPr>
        <w:pStyle w:val="Abstrakt"/>
        <w:rPr>
          <w:lang w:val="cs-CZ"/>
        </w:rPr>
      </w:pPr>
      <w:r w:rsidRPr="006A5A2D">
        <w:rPr>
          <w:lang w:val="cs-CZ"/>
        </w:rPr>
        <w:t>Abstrakt</w:t>
      </w:r>
    </w:p>
    <w:p w14:paraId="1FE51566" w14:textId="3F0389DF" w:rsidR="006B1C3C" w:rsidRPr="006A5A2D" w:rsidRDefault="006A5A2D">
      <w:r w:rsidRPr="006A5A2D">
        <w:t>Krátký</w:t>
      </w:r>
      <w:r w:rsidR="00000000" w:rsidRPr="006A5A2D">
        <w:t xml:space="preserve"> a výstižný abstrakt p</w:t>
      </w:r>
      <w:r>
        <w:t>říspěvku</w:t>
      </w:r>
      <w:r w:rsidR="00000000" w:rsidRPr="006A5A2D">
        <w:t xml:space="preserve">. Max. 15 </w:t>
      </w:r>
      <w:r>
        <w:t>řádků</w:t>
      </w:r>
      <w:r w:rsidR="00000000" w:rsidRPr="006A5A2D">
        <w:t xml:space="preserve"> </w:t>
      </w:r>
    </w:p>
    <w:p w14:paraId="32729D9B" w14:textId="77777777" w:rsidR="006B1C3C" w:rsidRPr="006A5A2D" w:rsidRDefault="00000000">
      <w:pPr>
        <w:pStyle w:val="Nadpis1"/>
        <w:ind w:left="0" w:firstLine="0"/>
        <w:rPr>
          <w:lang w:val="cs-CZ"/>
        </w:rPr>
      </w:pPr>
      <w:r w:rsidRPr="006A5A2D">
        <w:rPr>
          <w:lang w:val="cs-CZ"/>
        </w:rPr>
        <w:t>Úvodní kapitola</w:t>
      </w:r>
    </w:p>
    <w:p w14:paraId="72151BF2" w14:textId="77777777" w:rsidR="006B1C3C" w:rsidRPr="006A5A2D" w:rsidRDefault="00000000">
      <w:r w:rsidRPr="006A5A2D">
        <w:t>Autoři uvedou čtenáře do problematiky svého příspěvku.</w:t>
      </w:r>
      <w:r w:rsidRPr="006A5A2D">
        <w:rPr>
          <w:rStyle w:val="Znakapoznpodarou"/>
        </w:rPr>
        <w:footnoteReference w:id="1"/>
      </w:r>
      <w:r w:rsidRPr="006A5A2D">
        <w:t xml:space="preserve"> Používejte stanovené styly (v Styles), kapitoly, tabulky a obrázky jsou automaticky číslovány.</w:t>
      </w:r>
    </w:p>
    <w:p w14:paraId="2EDE0E8C" w14:textId="77777777" w:rsidR="006B1C3C" w:rsidRPr="006A5A2D" w:rsidRDefault="00000000">
      <w:pPr>
        <w:pStyle w:val="Nadpis1"/>
        <w:ind w:left="0" w:firstLine="0"/>
        <w:rPr>
          <w:lang w:val="cs-CZ"/>
        </w:rPr>
      </w:pPr>
      <w:r w:rsidRPr="006A5A2D">
        <w:rPr>
          <w:lang w:val="cs-CZ"/>
        </w:rPr>
        <w:t>Název druhé kapitoly</w:t>
      </w:r>
    </w:p>
    <w:p w14:paraId="17E0DF9D" w14:textId="368341A7" w:rsidR="006B1C3C" w:rsidRPr="006A5A2D" w:rsidRDefault="006A5A2D">
      <w:r w:rsidRPr="006A5A2D">
        <w:t>Další</w:t>
      </w:r>
      <w:r w:rsidR="00000000" w:rsidRPr="006A5A2D">
        <w:t xml:space="preserve"> kapitola </w:t>
      </w:r>
      <w:r w:rsidRPr="006A5A2D">
        <w:t>příspěvku</w:t>
      </w:r>
      <w:r w:rsidR="00000000" w:rsidRPr="006A5A2D">
        <w:t xml:space="preserve">. </w:t>
      </w:r>
    </w:p>
    <w:p w14:paraId="28EF39D7" w14:textId="77777777" w:rsidR="006B1C3C" w:rsidRPr="006A5A2D" w:rsidRDefault="00000000">
      <w:pPr>
        <w:jc w:val="center"/>
        <w:rPr>
          <w:lang w:eastAsia="en-US"/>
        </w:rPr>
      </w:pPr>
      <w:r w:rsidRPr="006A5A2D">
        <w:rPr>
          <w:lang w:eastAsia="en-US"/>
        </w:rPr>
        <w:drawing>
          <wp:inline distT="0" distB="0" distL="0" distR="0" wp14:anchorId="77AF89CD" wp14:editId="2446785B">
            <wp:extent cx="1647825" cy="1809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2" t="-20" r="-22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AC298" w14:textId="46F1DB25" w:rsidR="006B1C3C" w:rsidRPr="006A5A2D" w:rsidRDefault="00000000">
      <w:pPr>
        <w:pStyle w:val="Obrazok"/>
      </w:pPr>
      <w:r w:rsidRPr="006A5A2D">
        <w:t xml:space="preserve">Takto se číslují a vkládají obrázky (použijte styl </w:t>
      </w:r>
      <w:r w:rsidR="006A5A2D" w:rsidRPr="006A5A2D">
        <w:t>Obrázek</w:t>
      </w:r>
      <w:r w:rsidRPr="006A5A2D">
        <w:t>).</w:t>
      </w:r>
    </w:p>
    <w:p w14:paraId="72584B16" w14:textId="77777777" w:rsidR="006B1C3C" w:rsidRPr="006A5A2D" w:rsidRDefault="00000000">
      <w:pPr>
        <w:pStyle w:val="Nadpis1"/>
        <w:ind w:left="0" w:firstLine="0"/>
        <w:rPr>
          <w:lang w:val="cs-CZ"/>
        </w:rPr>
      </w:pPr>
      <w:r w:rsidRPr="006A5A2D">
        <w:rPr>
          <w:lang w:val="cs-CZ"/>
        </w:rPr>
        <w:t xml:space="preserve">Název kapitoly </w:t>
      </w:r>
    </w:p>
    <w:p w14:paraId="40456D39" w14:textId="343E594D" w:rsidR="006B1C3C" w:rsidRPr="006A5A2D" w:rsidRDefault="00000000">
      <w:r w:rsidRPr="006A5A2D">
        <w:t xml:space="preserve">Takto </w:t>
      </w:r>
      <w:r w:rsidR="006A5A2D" w:rsidRPr="006A5A2D">
        <w:t>se</w:t>
      </w:r>
      <w:r w:rsidRPr="006A5A2D">
        <w:t xml:space="preserve"> text člení na kapitoly a na </w:t>
      </w:r>
      <w:r w:rsidR="006A5A2D" w:rsidRPr="006A5A2D">
        <w:t>další</w:t>
      </w:r>
      <w:r w:rsidRPr="006A5A2D">
        <w:t xml:space="preserve"> podkapitoly.</w:t>
      </w:r>
    </w:p>
    <w:p w14:paraId="427C02A4" w14:textId="77777777" w:rsidR="006B1C3C" w:rsidRPr="006A5A2D" w:rsidRDefault="00000000">
      <w:pPr>
        <w:pStyle w:val="Nadpis2"/>
        <w:ind w:left="0" w:firstLine="0"/>
        <w:rPr>
          <w:lang w:val="cs-CZ"/>
        </w:rPr>
      </w:pPr>
      <w:r w:rsidRPr="006A5A2D">
        <w:rPr>
          <w:lang w:val="cs-CZ"/>
        </w:rPr>
        <w:t>Název podkapitoly</w:t>
      </w:r>
    </w:p>
    <w:p w14:paraId="2A7E2CBD" w14:textId="77777777" w:rsidR="006B1C3C" w:rsidRPr="006A5A2D" w:rsidRDefault="00000000">
      <w:r w:rsidRPr="006A5A2D">
        <w:t xml:space="preserve">Text podkapitoly. </w:t>
      </w:r>
    </w:p>
    <w:p w14:paraId="45871C5C" w14:textId="06150D38" w:rsidR="006B1C3C" w:rsidRPr="006A5A2D" w:rsidRDefault="00000000">
      <w:pPr>
        <w:pStyle w:val="Nadpis3"/>
        <w:ind w:left="0" w:firstLine="0"/>
      </w:pPr>
      <w:r w:rsidRPr="006A5A2D">
        <w:t xml:space="preserve">Název </w:t>
      </w:r>
      <w:r w:rsidR="006A5A2D" w:rsidRPr="006A5A2D">
        <w:t>podkapitoly</w:t>
      </w:r>
    </w:p>
    <w:p w14:paraId="6B57DD1F" w14:textId="1E7AF207" w:rsidR="006B1C3C" w:rsidRPr="006A5A2D" w:rsidRDefault="00000000">
      <w:r w:rsidRPr="006A5A2D">
        <w:t>Text prv</w:t>
      </w:r>
      <w:r w:rsidR="006A5A2D">
        <w:t>ní</w:t>
      </w:r>
      <w:r w:rsidRPr="006A5A2D">
        <w:t xml:space="preserve"> časti </w:t>
      </w:r>
      <w:r w:rsidR="006A5A2D" w:rsidRPr="006A5A2D">
        <w:t>vnořené</w:t>
      </w:r>
      <w:r w:rsidRPr="006A5A2D">
        <w:t> do t</w:t>
      </w:r>
      <w:r w:rsidR="006A5A2D">
        <w:t>řetí</w:t>
      </w:r>
      <w:r w:rsidRPr="006A5A2D">
        <w:t> podkapitoly</w:t>
      </w:r>
    </w:p>
    <w:p w14:paraId="24CAD717" w14:textId="77777777" w:rsidR="006B1C3C" w:rsidRPr="006A5A2D" w:rsidRDefault="006B1C3C"/>
    <w:p w14:paraId="14AA4554" w14:textId="77777777" w:rsidR="006B1C3C" w:rsidRPr="006A5A2D" w:rsidRDefault="006B1C3C"/>
    <w:p w14:paraId="6332754A" w14:textId="77777777" w:rsidR="006B1C3C" w:rsidRPr="006A5A2D" w:rsidRDefault="006B1C3C"/>
    <w:tbl>
      <w:tblPr>
        <w:tblW w:w="993" w:type="dxa"/>
        <w:jc w:val="center"/>
        <w:tblLayout w:type="fixed"/>
        <w:tblLook w:val="04A0" w:firstRow="1" w:lastRow="0" w:firstColumn="1" w:lastColumn="0" w:noHBand="0" w:noVBand="1"/>
      </w:tblPr>
      <w:tblGrid>
        <w:gridCol w:w="361"/>
        <w:gridCol w:w="316"/>
        <w:gridCol w:w="316"/>
      </w:tblGrid>
      <w:tr w:rsidR="006B1C3C" w:rsidRPr="006A5A2D" w14:paraId="245414A9" w14:textId="77777777">
        <w:trPr>
          <w:jc w:val="center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868E" w14:textId="77777777" w:rsidR="006B1C3C" w:rsidRPr="006A5A2D" w:rsidRDefault="00000000">
            <w:r w:rsidRPr="006A5A2D">
              <w:t>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B3EC" w14:textId="77777777" w:rsidR="006B1C3C" w:rsidRPr="006A5A2D" w:rsidRDefault="00000000">
            <w:r w:rsidRPr="006A5A2D">
              <w:t>1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69BC" w14:textId="77777777" w:rsidR="006B1C3C" w:rsidRPr="006A5A2D" w:rsidRDefault="00000000">
            <w:r w:rsidRPr="006A5A2D">
              <w:t>1</w:t>
            </w:r>
          </w:p>
        </w:tc>
      </w:tr>
      <w:tr w:rsidR="006B1C3C" w:rsidRPr="006A5A2D" w14:paraId="1FCA3893" w14:textId="77777777">
        <w:trPr>
          <w:jc w:val="center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562F" w14:textId="77777777" w:rsidR="006B1C3C" w:rsidRPr="006A5A2D" w:rsidRDefault="00000000">
            <w:r w:rsidRPr="006A5A2D">
              <w:t>B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2B28" w14:textId="77777777" w:rsidR="006B1C3C" w:rsidRPr="006A5A2D" w:rsidRDefault="00000000">
            <w:r w:rsidRPr="006A5A2D">
              <w:t>1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6E75" w14:textId="77777777" w:rsidR="006B1C3C" w:rsidRPr="006A5A2D" w:rsidRDefault="00000000">
            <w:r w:rsidRPr="006A5A2D">
              <w:t>1</w:t>
            </w:r>
          </w:p>
        </w:tc>
      </w:tr>
    </w:tbl>
    <w:p w14:paraId="2BE9307A" w14:textId="77777777" w:rsidR="006B1C3C" w:rsidRPr="006A5A2D" w:rsidRDefault="00000000">
      <w:pPr>
        <w:pStyle w:val="Tabulka"/>
      </w:pPr>
      <w:r w:rsidRPr="006A5A2D">
        <w:t>Takto se číslují tabulky (použijte styl Tabulka)</w:t>
      </w:r>
    </w:p>
    <w:p w14:paraId="2BF58054" w14:textId="2001491B" w:rsidR="006B1C3C" w:rsidRPr="006A5A2D" w:rsidRDefault="00000000">
      <w:pPr>
        <w:pStyle w:val="Nadpis1"/>
        <w:ind w:left="0" w:firstLine="0"/>
        <w:rPr>
          <w:lang w:val="cs-CZ"/>
        </w:rPr>
      </w:pPr>
      <w:r w:rsidRPr="006A5A2D">
        <w:rPr>
          <w:lang w:val="cs-CZ"/>
        </w:rPr>
        <w:t>Název kapitoly s rovnic</w:t>
      </w:r>
      <w:r w:rsidR="006A5A2D">
        <w:rPr>
          <w:lang w:val="cs-CZ"/>
        </w:rPr>
        <w:t>í</w:t>
      </w:r>
    </w:p>
    <w:p w14:paraId="0448DF5A" w14:textId="6C5E6613" w:rsidR="006B1C3C" w:rsidRPr="006A5A2D" w:rsidRDefault="00000000">
      <w:r w:rsidRPr="006A5A2D">
        <w:t>Text před rovnicí</w:t>
      </w:r>
    </w:p>
    <w:p w14:paraId="7AAD2216" w14:textId="4905FC84" w:rsidR="006B1C3C" w:rsidRPr="006A5A2D" w:rsidRDefault="006A5A2D">
      <w:pPr>
        <w:pStyle w:val="Rovnica"/>
        <w:rPr>
          <w:lang w:val="cs-CZ"/>
        </w:rPr>
      </w:pPr>
      <w:r w:rsidRPr="006A5A2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8410B4" wp14:editId="657EB5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07597713" name="_x0000_tole_rId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A743D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 w:rsidRPr="006A5A2D">
        <w:rPr>
          <w:lang w:val="cs-CZ"/>
        </w:rPr>
        <w:object w:dxaOrig="1060" w:dyaOrig="360" w14:anchorId="6B819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o:spid="_x0000_i1025" type="#_x0000_t75" style="width:52.8pt;height:18pt;visibility:visible" o:ole="">
            <v:imagedata r:id="rId8" o:title=""/>
          </v:shape>
          <o:OLEObject Type="Embed" ShapeID="ole_rId3" DrawAspect="Content" ObjectID="_1839513843" r:id="rId9"/>
        </w:object>
      </w:r>
    </w:p>
    <w:p w14:paraId="5F018E24" w14:textId="0CC329E3" w:rsidR="006B1C3C" w:rsidRPr="006A5A2D" w:rsidRDefault="00000000">
      <w:r w:rsidRPr="006A5A2D">
        <w:t xml:space="preserve">Takto </w:t>
      </w:r>
      <w:r w:rsidR="006A5A2D" w:rsidRPr="006A5A2D">
        <w:t>se</w:t>
      </w:r>
      <w:r w:rsidRPr="006A5A2D">
        <w:t xml:space="preserve"> od</w:t>
      </w:r>
      <w:r w:rsidR="006A5A2D">
        <w:t>kazuje</w:t>
      </w:r>
      <w:r w:rsidRPr="006A5A2D">
        <w:t xml:space="preserve"> na obrázky Obr.. 1, a takto </w:t>
      </w:r>
      <w:r w:rsidR="006A5A2D">
        <w:t xml:space="preserve">se </w:t>
      </w:r>
      <w:r w:rsidRPr="006A5A2D">
        <w:t>cituje v text</w:t>
      </w:r>
      <w:r w:rsidR="006A5A2D">
        <w:t>u</w:t>
      </w:r>
      <w:r w:rsidRPr="006A5A2D">
        <w:t xml:space="preserve"> Russel a Norvig (2003), </w:t>
      </w:r>
      <w:r w:rsidR="006A5A2D" w:rsidRPr="006A5A2D">
        <w:t>respektive</w:t>
      </w:r>
      <w:r w:rsidRPr="006A5A2D">
        <w:t xml:space="preserve"> mimo textu (Hornik a spol., 1989)</w:t>
      </w:r>
    </w:p>
    <w:p w14:paraId="59B6E780" w14:textId="77777777" w:rsidR="006B1C3C" w:rsidRPr="006A5A2D" w:rsidRDefault="00000000">
      <w:pPr>
        <w:pStyle w:val="Nadpis1Bezcisla"/>
        <w:rPr>
          <w:lang w:val="cs-CZ"/>
        </w:rPr>
      </w:pPr>
      <w:r w:rsidRPr="006A5A2D">
        <w:rPr>
          <w:lang w:val="cs-CZ"/>
        </w:rPr>
        <w:t>Poděkování</w:t>
      </w:r>
    </w:p>
    <w:p w14:paraId="58DBECF8" w14:textId="77777777" w:rsidR="006B1C3C" w:rsidRPr="006A5A2D" w:rsidRDefault="00000000">
      <w:r w:rsidRPr="006A5A2D">
        <w:t>Tento příspěvek vznikl s podporou grantové agentury XXX v rámci projektu YYY. (písmo 10 bodů, Times New Roman).</w:t>
      </w:r>
    </w:p>
    <w:p w14:paraId="081ECD46" w14:textId="77777777" w:rsidR="006B1C3C" w:rsidRPr="006A5A2D" w:rsidRDefault="006B1C3C">
      <w:pPr>
        <w:pStyle w:val="NormalnyBold"/>
      </w:pPr>
    </w:p>
    <w:p w14:paraId="20B5AE7A" w14:textId="77777777" w:rsidR="006B1C3C" w:rsidRPr="006A5A2D" w:rsidRDefault="00000000">
      <w:pPr>
        <w:pStyle w:val="Nadpis1Bezcisla"/>
        <w:rPr>
          <w:lang w:val="cs-CZ"/>
        </w:rPr>
      </w:pPr>
      <w:r w:rsidRPr="006A5A2D">
        <w:rPr>
          <w:lang w:val="cs-CZ"/>
        </w:rPr>
        <w:t>Literatura</w:t>
      </w:r>
    </w:p>
    <w:p w14:paraId="74F35310" w14:textId="77777777" w:rsidR="006B1C3C" w:rsidRPr="006A5A2D" w:rsidRDefault="00000000">
      <w:pPr>
        <w:pStyle w:val="Literaturazaznam"/>
        <w:rPr>
          <w:lang w:val="cs-CZ"/>
        </w:rPr>
      </w:pPr>
      <w:r w:rsidRPr="006A5A2D">
        <w:rPr>
          <w:lang w:val="cs-CZ"/>
        </w:rPr>
        <w:t xml:space="preserve">Hornik, K., Stinchcombe, M. a White, H. (1989). Multilayer feedforward networks are universal approximators. </w:t>
      </w:r>
      <w:r w:rsidRPr="006A5A2D">
        <w:rPr>
          <w:i/>
          <w:lang w:val="cs-CZ"/>
        </w:rPr>
        <w:t xml:space="preserve">Neural </w:t>
      </w:r>
      <w:r w:rsidRPr="006A5A2D">
        <w:rPr>
          <w:rStyle w:val="Italic"/>
          <w:lang w:val="cs-CZ"/>
        </w:rPr>
        <w:t>Networks</w:t>
      </w:r>
      <w:r w:rsidRPr="006A5A2D">
        <w:rPr>
          <w:lang w:val="cs-CZ"/>
        </w:rPr>
        <w:t>. 2(5): 259-366</w:t>
      </w:r>
    </w:p>
    <w:p w14:paraId="35C6775D" w14:textId="77777777" w:rsidR="006B1C3C" w:rsidRPr="006A5A2D" w:rsidRDefault="00000000">
      <w:pPr>
        <w:pStyle w:val="Literaturazaznam"/>
        <w:rPr>
          <w:lang w:val="cs-CZ"/>
        </w:rPr>
      </w:pPr>
      <w:r w:rsidRPr="006A5A2D">
        <w:rPr>
          <w:lang w:val="cs-CZ"/>
        </w:rPr>
        <w:t xml:space="preserve">Russell, S. a Norvig, P. (2003). </w:t>
      </w:r>
      <w:r w:rsidRPr="006A5A2D">
        <w:rPr>
          <w:i/>
          <w:lang w:val="cs-CZ"/>
        </w:rPr>
        <w:t>Artificial Intelligence: A Modern Approach</w:t>
      </w:r>
      <w:r w:rsidRPr="006A5A2D">
        <w:rPr>
          <w:lang w:val="cs-CZ"/>
        </w:rPr>
        <w:t>. Prentice-Hall, 2.vyd.</w:t>
      </w:r>
    </w:p>
    <w:p w14:paraId="19DDE9A7" w14:textId="77777777" w:rsidR="006B1C3C" w:rsidRPr="006A5A2D" w:rsidRDefault="00000000">
      <w:pPr>
        <w:pStyle w:val="Literaturazaznam"/>
        <w:rPr>
          <w:lang w:val="cs-CZ"/>
        </w:rPr>
      </w:pPr>
      <w:r w:rsidRPr="006A5A2D">
        <w:rPr>
          <w:lang w:val="cs-CZ"/>
        </w:rPr>
        <w:t xml:space="preserve">Laurel, A. a Hardy, J. (2011). Neurální modely v kognitivní robotice: porozumění a pojmenování akcí. Ve sborníku </w:t>
      </w:r>
      <w:r w:rsidRPr="006A5A2D">
        <w:rPr>
          <w:rStyle w:val="Italic"/>
          <w:lang w:val="cs-CZ"/>
        </w:rPr>
        <w:t>Kognice a umělý</w:t>
      </w:r>
      <w:r w:rsidRPr="006A5A2D">
        <w:rPr>
          <w:lang w:val="cs-CZ"/>
        </w:rPr>
        <w:t xml:space="preserve"> život XI, str. 231–238.</w:t>
      </w:r>
    </w:p>
    <w:p w14:paraId="71596E5A" w14:textId="77777777" w:rsidR="006B1C3C" w:rsidRPr="006A5A2D" w:rsidRDefault="00000000">
      <w:pPr>
        <w:pStyle w:val="Literaturazaznam"/>
        <w:rPr>
          <w:lang w:val="cs-CZ"/>
        </w:rPr>
      </w:pPr>
      <w:r w:rsidRPr="006A5A2D">
        <w:rPr>
          <w:lang w:val="cs-CZ"/>
        </w:rPr>
        <w:t xml:space="preserve">(prosíme dodržovat tento APA styl pro literaturu) </w:t>
      </w:r>
    </w:p>
    <w:p w14:paraId="0EEB65DD" w14:textId="77777777" w:rsidR="006B1C3C" w:rsidRDefault="006B1C3C"/>
    <w:sectPr w:rsidR="006B1C3C">
      <w:type w:val="continuous"/>
      <w:pgSz w:w="11906" w:h="16838"/>
      <w:pgMar w:top="1418" w:right="1134" w:bottom="1701" w:left="1134" w:header="0" w:footer="0" w:gutter="0"/>
      <w:cols w:num="2" w:space="68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F51FF" w14:textId="77777777" w:rsidR="00EE7205" w:rsidRPr="006A5A2D" w:rsidRDefault="00EE7205">
      <w:r w:rsidRPr="006A5A2D">
        <w:separator/>
      </w:r>
    </w:p>
  </w:endnote>
  <w:endnote w:type="continuationSeparator" w:id="0">
    <w:p w14:paraId="04D2FA34" w14:textId="77777777" w:rsidR="00EE7205" w:rsidRPr="006A5A2D" w:rsidRDefault="00EE7205">
      <w:r w:rsidRPr="006A5A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D12A" w14:textId="77777777" w:rsidR="00EE7205" w:rsidRPr="006A5A2D" w:rsidRDefault="00EE7205">
      <w:pPr>
        <w:rPr>
          <w:sz w:val="12"/>
        </w:rPr>
      </w:pPr>
      <w:r w:rsidRPr="006A5A2D">
        <w:separator/>
      </w:r>
    </w:p>
  </w:footnote>
  <w:footnote w:type="continuationSeparator" w:id="0">
    <w:p w14:paraId="128DF9A6" w14:textId="77777777" w:rsidR="00EE7205" w:rsidRPr="006A5A2D" w:rsidRDefault="00EE7205">
      <w:pPr>
        <w:rPr>
          <w:sz w:val="12"/>
        </w:rPr>
      </w:pPr>
      <w:r w:rsidRPr="006A5A2D">
        <w:continuationSeparator/>
      </w:r>
    </w:p>
  </w:footnote>
  <w:footnote w:id="1">
    <w:p w14:paraId="7FFD17FC" w14:textId="77777777" w:rsidR="006B1C3C" w:rsidRDefault="00000000">
      <w:pPr>
        <w:pStyle w:val="Poznamkapodciarou"/>
      </w:pPr>
      <w:r w:rsidRPr="006A5A2D">
        <w:rPr>
          <w:rStyle w:val="FootnoteCharacters"/>
        </w:rPr>
        <w:footnoteRef/>
      </w:r>
      <w:r w:rsidRPr="006A5A2D">
        <w:t xml:space="preserve"> Takto se píší poznámky pod čarou.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034E4"/>
    <w:multiLevelType w:val="multilevel"/>
    <w:tmpl w:val="74EE34A2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652468"/>
    <w:multiLevelType w:val="multilevel"/>
    <w:tmpl w:val="E274F9A8"/>
    <w:lvl w:ilvl="0">
      <w:start w:val="1"/>
      <w:numFmt w:val="decimal"/>
      <w:pStyle w:val="Obrazok"/>
      <w:suff w:val="space"/>
      <w:lvlText w:val="Obr. %1: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66EA7C95"/>
    <w:multiLevelType w:val="multilevel"/>
    <w:tmpl w:val="70167900"/>
    <w:lvl w:ilvl="0">
      <w:start w:val="1"/>
      <w:numFmt w:val="decimal"/>
      <w:pStyle w:val="Tabulka"/>
      <w:suff w:val="space"/>
      <w:lvlText w:val="Tab. %1: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 w16cid:durableId="1047293891">
    <w:abstractNumId w:val="0"/>
  </w:num>
  <w:num w:numId="2" w16cid:durableId="363601993">
    <w:abstractNumId w:val="1"/>
  </w:num>
  <w:num w:numId="3" w16cid:durableId="440146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3C"/>
    <w:rsid w:val="0063041F"/>
    <w:rsid w:val="006A5A2D"/>
    <w:rsid w:val="006B1C3C"/>
    <w:rsid w:val="00E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CC28"/>
  <w15:docId w15:val="{F300354F-61B1-4D3A-9F2F-1E2CCC10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 w:cs="Times New Roman"/>
      <w:sz w:val="20"/>
      <w:lang w:val="cs-CZ" w:bidi="ar-SA"/>
    </w:rPr>
  </w:style>
  <w:style w:type="paragraph" w:styleId="Nadpis1">
    <w:name w:val="heading 1"/>
    <w:next w:val="Normln"/>
    <w:uiPriority w:val="9"/>
    <w:qFormat/>
    <w:pPr>
      <w:keepNext/>
      <w:numPr>
        <w:numId w:val="1"/>
      </w:numPr>
      <w:tabs>
        <w:tab w:val="left" w:pos="329"/>
      </w:tabs>
      <w:spacing w:before="386" w:after="224"/>
      <w:outlineLvl w:val="0"/>
    </w:pPr>
    <w:rPr>
      <w:rFonts w:ascii="Times New Roman" w:eastAsia="Times New Roman" w:hAnsi="Times New Roman" w:cs="Times New Roman"/>
      <w:b/>
      <w:bCs/>
      <w:lang w:bidi="ar-SA"/>
    </w:rPr>
  </w:style>
  <w:style w:type="paragraph" w:styleId="Nadpis2">
    <w:name w:val="heading 2"/>
    <w:basedOn w:val="Nadpis1"/>
    <w:next w:val="Normln"/>
    <w:uiPriority w:val="9"/>
    <w:unhideWhenUsed/>
    <w:qFormat/>
    <w:pPr>
      <w:numPr>
        <w:ilvl w:val="1"/>
      </w:numPr>
      <w:tabs>
        <w:tab w:val="clear" w:pos="329"/>
        <w:tab w:val="left" w:pos="468"/>
      </w:tabs>
      <w:spacing w:before="363" w:after="153"/>
      <w:outlineLvl w:val="1"/>
    </w:pPr>
    <w:rPr>
      <w:sz w:val="20"/>
    </w:rPr>
  </w:style>
  <w:style w:type="paragraph" w:styleId="Nadpis3">
    <w:name w:val="heading 3"/>
    <w:basedOn w:val="Nadpis2"/>
    <w:next w:val="Normln"/>
    <w:uiPriority w:val="9"/>
    <w:unhideWhenUsed/>
    <w:qFormat/>
    <w:pPr>
      <w:numPr>
        <w:ilvl w:val="2"/>
      </w:numPr>
      <w:tabs>
        <w:tab w:val="clear" w:pos="468"/>
        <w:tab w:val="left" w:pos="646"/>
      </w:tabs>
      <w:outlineLvl w:val="2"/>
    </w:pPr>
    <w:rPr>
      <w:szCs w:val="32"/>
      <w:lang w:val="cs-CZ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bCs/>
      <w:lang w:val="en-US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 w:cs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Pr>
      <w:b/>
      <w:i w:val="0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b/>
      <w:i w:val="0"/>
    </w:rPr>
  </w:style>
  <w:style w:type="character" w:customStyle="1" w:styleId="WW8Num3z1">
    <w:name w:val="WW8Num3z1"/>
    <w:qFormat/>
  </w:style>
  <w:style w:type="character" w:customStyle="1" w:styleId="Heading1Char">
    <w:name w:val="Heading 1 Char"/>
    <w:basedOn w:val="Standardnpsmoodstavce"/>
    <w:qFormat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customStyle="1" w:styleId="Heading2Char">
    <w:name w:val="Heading 2 Char"/>
    <w:basedOn w:val="Standardnpsmoodstavce"/>
    <w:qFormat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3Char">
    <w:name w:val="Heading 3 Char"/>
    <w:basedOn w:val="Standardnpsmoodstavce"/>
    <w:qFormat/>
    <w:rPr>
      <w:rFonts w:ascii="Times New Roman" w:eastAsia="Times New Roman" w:hAnsi="Times New Roman" w:cs="Times New Roman"/>
      <w:b/>
      <w:bCs/>
      <w:sz w:val="20"/>
      <w:szCs w:val="32"/>
      <w:lang w:val="cs-CZ"/>
    </w:rPr>
  </w:style>
  <w:style w:type="character" w:customStyle="1" w:styleId="Heading4Char">
    <w:name w:val="Heading 4 Char"/>
    <w:basedOn w:val="Standardnpsmoodstavce"/>
    <w:qFormat/>
    <w:rPr>
      <w:rFonts w:ascii="Times New Roman" w:eastAsia="Times New Roman" w:hAnsi="Times New Roman" w:cs="Times New Roman"/>
      <w:b/>
      <w:bCs/>
      <w:sz w:val="20"/>
      <w:szCs w:val="24"/>
      <w:lang w:val="cs-CZ"/>
    </w:rPr>
  </w:style>
  <w:style w:type="character" w:customStyle="1" w:styleId="Heading5Char">
    <w:name w:val="Heading 5 Char"/>
    <w:basedOn w:val="Standardnpsmoodstavce"/>
    <w:qFormat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6Char">
    <w:name w:val="Heading 6 Char"/>
    <w:basedOn w:val="Standardnpsmoodstavce"/>
    <w:qFormat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Standardnpsmoodstavce"/>
    <w:qFormat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Standardnpsmoodstavce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Standardnpsmoodstavce"/>
    <w:qFormat/>
    <w:rPr>
      <w:rFonts w:ascii="Calibri Light" w:eastAsia="Times New Roman" w:hAnsi="Calibri Light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adpisclankuChar">
    <w:name w:val="Nadpis clanku Char"/>
    <w:qFormat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utorChar">
    <w:name w:val="Autor Char"/>
    <w:qFormat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CentrovaneChar">
    <w:name w:val="Centrovane Char"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AbstraktChar">
    <w:name w:val="Abstrakt Char"/>
    <w:qFormat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LiteraturazaznamChar">
    <w:name w:val="Literatura_zaznam Char"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Nadpis1BezcislaChar">
    <w:name w:val="Nadpis 1 Bez cisla Char"/>
    <w:qFormat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Italic">
    <w:name w:val="Italic"/>
    <w:basedOn w:val="Standardnpsmoodstavce"/>
    <w:qFormat/>
    <w:rPr>
      <w:i/>
      <w:lang w:val="sk-SK"/>
    </w:rPr>
  </w:style>
  <w:style w:type="character" w:customStyle="1" w:styleId="BalloonTextChar">
    <w:name w:val="Balloon Text Char"/>
    <w:basedOn w:val="Standardnpsmoodstavce"/>
    <w:qFormat/>
    <w:rPr>
      <w:rFonts w:ascii="Tahoma" w:eastAsia="Times New Roman" w:hAnsi="Tahoma" w:cs="Tahoma"/>
      <w:sz w:val="16"/>
      <w:szCs w:val="16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customStyle="1" w:styleId="Nadpisclanku">
    <w:name w:val="Nadpis clanku"/>
    <w:basedOn w:val="Normln"/>
    <w:qFormat/>
    <w:pPr>
      <w:spacing w:before="680"/>
      <w:jc w:val="center"/>
    </w:pPr>
    <w:rPr>
      <w:b/>
      <w:sz w:val="28"/>
      <w:lang w:val="en-US"/>
    </w:rPr>
  </w:style>
  <w:style w:type="paragraph" w:customStyle="1" w:styleId="Autor">
    <w:name w:val="Autor"/>
    <w:basedOn w:val="Normln"/>
    <w:qFormat/>
    <w:pPr>
      <w:jc w:val="center"/>
    </w:pPr>
    <w:rPr>
      <w:b/>
      <w:lang w:val="en-US"/>
    </w:rPr>
  </w:style>
  <w:style w:type="paragraph" w:customStyle="1" w:styleId="Centrovane">
    <w:name w:val="Centrovane"/>
    <w:basedOn w:val="Normln"/>
    <w:qFormat/>
    <w:pPr>
      <w:jc w:val="center"/>
    </w:pPr>
    <w:rPr>
      <w:lang w:val="en-US"/>
    </w:rPr>
  </w:style>
  <w:style w:type="paragraph" w:customStyle="1" w:styleId="Abstrakt">
    <w:name w:val="Abstrakt"/>
    <w:basedOn w:val="Normln"/>
    <w:qFormat/>
    <w:pPr>
      <w:spacing w:after="199"/>
      <w:jc w:val="center"/>
    </w:pPr>
    <w:rPr>
      <w:b/>
      <w:lang w:val="en-US"/>
    </w:rPr>
  </w:style>
  <w:style w:type="paragraph" w:customStyle="1" w:styleId="Poznamkapodciarou">
    <w:name w:val="Poznamka pod ciarou"/>
    <w:basedOn w:val="Normln"/>
    <w:qFormat/>
    <w:rPr>
      <w:sz w:val="18"/>
    </w:rPr>
  </w:style>
  <w:style w:type="paragraph" w:customStyle="1" w:styleId="Literaturazaznam">
    <w:name w:val="Literatura_zaznam"/>
    <w:basedOn w:val="Normln"/>
    <w:qFormat/>
    <w:pPr>
      <w:spacing w:after="199"/>
      <w:ind w:left="199" w:hanging="199"/>
    </w:pPr>
    <w:rPr>
      <w:lang w:val="en-US"/>
    </w:rPr>
  </w:style>
  <w:style w:type="paragraph" w:customStyle="1" w:styleId="Rovnica">
    <w:name w:val="Rovnica"/>
    <w:basedOn w:val="Normln"/>
    <w:qFormat/>
    <w:pPr>
      <w:spacing w:before="120" w:after="120"/>
      <w:jc w:val="center"/>
    </w:pPr>
    <w:rPr>
      <w:lang w:val="en-US"/>
    </w:rPr>
  </w:style>
  <w:style w:type="paragraph" w:customStyle="1" w:styleId="Nadpis1Bezcisla">
    <w:name w:val="Nadpis 1 Bez cisla"/>
    <w:basedOn w:val="Nadpis1"/>
    <w:qFormat/>
    <w:pPr>
      <w:numPr>
        <w:numId w:val="0"/>
      </w:numPr>
      <w:outlineLvl w:val="9"/>
    </w:pPr>
  </w:style>
  <w:style w:type="paragraph" w:customStyle="1" w:styleId="Obrazok">
    <w:name w:val="Obrazok"/>
    <w:basedOn w:val="Normln"/>
    <w:qFormat/>
    <w:pPr>
      <w:numPr>
        <w:numId w:val="2"/>
      </w:numPr>
      <w:spacing w:before="199" w:after="199"/>
      <w:jc w:val="center"/>
    </w:pPr>
  </w:style>
  <w:style w:type="paragraph" w:customStyle="1" w:styleId="Tabulka">
    <w:name w:val="Tabulka"/>
    <w:basedOn w:val="Normln"/>
    <w:qFormat/>
    <w:pPr>
      <w:numPr>
        <w:numId w:val="3"/>
      </w:numPr>
      <w:spacing w:before="199" w:after="199"/>
      <w:jc w:val="center"/>
    </w:pPr>
  </w:style>
  <w:style w:type="paragraph" w:customStyle="1" w:styleId="NormalnyBold">
    <w:name w:val="Normalny + Bold"/>
    <w:basedOn w:val="Normln"/>
    <w:qFormat/>
    <w:rPr>
      <w:b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pPr>
      <w:suppressLineNumbers/>
      <w:ind w:left="340" w:hanging="340"/>
    </w:pPr>
    <w:rPr>
      <w:szCs w:val="20"/>
    </w:r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Kryštof</dc:creator>
  <cp:lastModifiedBy>Havlik, Krystof</cp:lastModifiedBy>
  <cp:revision>2</cp:revision>
  <dcterms:created xsi:type="dcterms:W3CDTF">2026-05-05T17:18:00Z</dcterms:created>
  <dcterms:modified xsi:type="dcterms:W3CDTF">2026-05-05T17:18:00Z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2017-04-30T18:42:00Z</dcterms:created>
  <dc:creator>pege</dc:creator>
  <dc:description/>
  <cp:keywords/>
  <dc:language>en-US</dc:language>
  <cp:lastModifiedBy>pege</cp:lastModifiedBy>
  <dcterms:modified xsi:type="dcterms:W3CDTF">2017-04-30T18:44:00Z</dcterms:modified>
  <cp:revision>2</cp:revision>
  <dc:subject/>
  <dc:title/>
</cp:coreProperties>
</file>